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84" w:rsidRPr="006F26AF" w:rsidRDefault="00050884" w:rsidP="0005088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6F26AF">
        <w:rPr>
          <w:rFonts w:eastAsia="Times New Roman" w:cs="Times New Roman"/>
          <w:b/>
          <w:bCs/>
        </w:rPr>
        <w:t>Chapter 14: The Resurgence of Empire in East Asia</w:t>
      </w:r>
    </w:p>
    <w:p w:rsidR="00050884" w:rsidRPr="006F26AF" w:rsidRDefault="00050884" w:rsidP="007B33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  <w:b/>
          <w:bCs/>
        </w:rPr>
        <w:t>The restoration of centralized imperial rule in China</w:t>
      </w:r>
    </w:p>
    <w:p w:rsidR="00050884" w:rsidRPr="006F26AF" w:rsidRDefault="00050884" w:rsidP="000508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The Sui dynasty (589-618 C.E.)</w:t>
      </w:r>
    </w:p>
    <w:p w:rsidR="00050884" w:rsidRPr="006F26AF" w:rsidRDefault="00146AC3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 xml:space="preserve">After the Han dynasty, _______________________ </w:t>
      </w:r>
      <w:r w:rsidR="00050884" w:rsidRPr="006F26AF">
        <w:rPr>
          <w:rFonts w:eastAsia="Times New Roman" w:cs="Times New Roman"/>
        </w:rPr>
        <w:t>lasted for more than 350 years</w:t>
      </w:r>
    </w:p>
    <w:p w:rsidR="00050884" w:rsidRPr="006F26AF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The rule of the Sui</w:t>
      </w:r>
    </w:p>
    <w:p w:rsidR="00050884" w:rsidRPr="006F26AF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 xml:space="preserve">Construction of </w:t>
      </w:r>
      <w:r w:rsidR="00146AC3" w:rsidRPr="006F26AF">
        <w:rPr>
          <w:rFonts w:eastAsia="Times New Roman" w:cs="Times New Roman"/>
        </w:rPr>
        <w:t>_________________________________</w:t>
      </w:r>
      <w:r w:rsidRPr="006F26AF">
        <w:rPr>
          <w:rFonts w:eastAsia="Times New Roman" w:cs="Times New Roman"/>
        </w:rPr>
        <w:t>; repairing the Great Wall</w:t>
      </w:r>
    </w:p>
    <w:p w:rsidR="00050884" w:rsidRPr="006F26AF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 xml:space="preserve">Military expeditions in </w:t>
      </w:r>
      <w:r w:rsidR="00146AC3" w:rsidRPr="006F26AF">
        <w:rPr>
          <w:rFonts w:eastAsia="Times New Roman" w:cs="Times New Roman"/>
        </w:rPr>
        <w:t>_______________________________________</w:t>
      </w:r>
    </w:p>
    <w:p w:rsidR="00050884" w:rsidRPr="006F26AF" w:rsidRDefault="00146AC3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High ___________________</w:t>
      </w:r>
      <w:r w:rsidR="00050884" w:rsidRPr="006F26AF">
        <w:rPr>
          <w:rFonts w:eastAsia="Times New Roman" w:cs="Times New Roman"/>
        </w:rPr>
        <w:t xml:space="preserve"> and compulsory labor services</w:t>
      </w:r>
    </w:p>
    <w:p w:rsidR="00050884" w:rsidRPr="006F26AF" w:rsidRDefault="007B335B" w:rsidP="00050884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 xml:space="preserve">The Grand Canal </w:t>
      </w:r>
      <w:r w:rsidR="00050884" w:rsidRPr="006F26AF">
        <w:rPr>
          <w:rFonts w:eastAsia="Times New Roman" w:cs="Times New Roman"/>
        </w:rPr>
        <w:t>integrated economies of north and south</w:t>
      </w:r>
    </w:p>
    <w:p w:rsidR="0021559C" w:rsidRPr="006F26AF" w:rsidRDefault="006F20A9" w:rsidP="00146AC3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 xml:space="preserve">Intended to promote trade between </w:t>
      </w:r>
      <w:r w:rsidR="00146AC3" w:rsidRPr="006F26AF">
        <w:rPr>
          <w:rFonts w:eastAsia="Times New Roman" w:cs="Times New Roman"/>
        </w:rPr>
        <w:t>____________________________</w:t>
      </w:r>
    </w:p>
    <w:p w:rsidR="0021559C" w:rsidRPr="006F26AF" w:rsidRDefault="006F20A9" w:rsidP="00146AC3">
      <w:pPr>
        <w:numPr>
          <w:ilvl w:val="4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 xml:space="preserve">Most Chinese rivers flow </w:t>
      </w:r>
      <w:r w:rsidR="00146AC3" w:rsidRPr="006F26AF">
        <w:rPr>
          <w:rFonts w:eastAsia="Times New Roman" w:cs="Times New Roman"/>
        </w:rPr>
        <w:t>_______________________</w:t>
      </w:r>
    </w:p>
    <w:p w:rsidR="0021559C" w:rsidRPr="006F26AF" w:rsidRDefault="006F20A9" w:rsidP="00146AC3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Linked network of earlier canals</w:t>
      </w:r>
    </w:p>
    <w:p w:rsidR="0021559C" w:rsidRPr="006F26AF" w:rsidRDefault="006F20A9" w:rsidP="00146AC3">
      <w:pPr>
        <w:numPr>
          <w:ilvl w:val="4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2000 kilometers (1240 miles)</w:t>
      </w:r>
    </w:p>
    <w:p w:rsidR="00146AC3" w:rsidRPr="006F26AF" w:rsidRDefault="006F20A9" w:rsidP="00146AC3">
      <w:pPr>
        <w:numPr>
          <w:ilvl w:val="4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Roads on either bank</w:t>
      </w:r>
    </w:p>
    <w:p w:rsidR="00050884" w:rsidRPr="006F26AF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The fall of the Sui</w:t>
      </w:r>
    </w:p>
    <w:p w:rsidR="00050884" w:rsidRPr="006F26AF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High taxes and forced labor generated hostility among the people</w:t>
      </w:r>
    </w:p>
    <w:p w:rsidR="00050884" w:rsidRPr="006F26AF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 xml:space="preserve">Sui </w:t>
      </w:r>
      <w:proofErr w:type="spellStart"/>
      <w:r w:rsidRPr="006F26AF">
        <w:rPr>
          <w:rFonts w:eastAsia="Times New Roman" w:cs="Times New Roman"/>
        </w:rPr>
        <w:t>Yangdi</w:t>
      </w:r>
      <w:proofErr w:type="spellEnd"/>
      <w:r w:rsidRPr="006F26AF">
        <w:rPr>
          <w:rFonts w:eastAsia="Times New Roman" w:cs="Times New Roman"/>
        </w:rPr>
        <w:t xml:space="preserve"> was assassinated in 618, the end of the dynasty</w:t>
      </w:r>
    </w:p>
    <w:p w:rsidR="00050884" w:rsidRPr="006F26AF" w:rsidRDefault="00050884" w:rsidP="000508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The Tang dynasty (618-907 C.E.)</w:t>
      </w:r>
    </w:p>
    <w:p w:rsidR="00050884" w:rsidRPr="006F26AF" w:rsidRDefault="00050884" w:rsidP="00146A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 xml:space="preserve">era of unusual </w:t>
      </w:r>
      <w:r w:rsidR="00146AC3" w:rsidRPr="006F26AF">
        <w:rPr>
          <w:rFonts w:eastAsia="Times New Roman" w:cs="Times New Roman"/>
        </w:rPr>
        <w:t>________________________________</w:t>
      </w:r>
    </w:p>
    <w:p w:rsidR="00050884" w:rsidRPr="006F26AF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 xml:space="preserve">Extensive networks of </w:t>
      </w:r>
      <w:r w:rsidR="00146AC3" w:rsidRPr="006F26AF">
        <w:rPr>
          <w:rFonts w:eastAsia="Times New Roman" w:cs="Times New Roman"/>
        </w:rPr>
        <w:t>__________________________________________</w:t>
      </w:r>
    </w:p>
    <w:p w:rsidR="00050884" w:rsidRPr="006F26AF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 xml:space="preserve">Equal-field system--land allotted according to </w:t>
      </w:r>
      <w:r w:rsidR="00146AC3" w:rsidRPr="006F26AF">
        <w:rPr>
          <w:rFonts w:eastAsia="Times New Roman" w:cs="Times New Roman"/>
        </w:rPr>
        <w:t>_________________</w:t>
      </w:r>
    </w:p>
    <w:p w:rsidR="00050884" w:rsidRPr="006F26AF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 xml:space="preserve">Bureaucracy of merit through </w:t>
      </w:r>
      <w:r w:rsidR="00146AC3" w:rsidRPr="006F26AF">
        <w:rPr>
          <w:rFonts w:eastAsia="Times New Roman" w:cs="Times New Roman"/>
        </w:rPr>
        <w:t>_________________________________</w:t>
      </w:r>
    </w:p>
    <w:p w:rsidR="00050884" w:rsidRPr="006F26AF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Foreign relations</w:t>
      </w:r>
    </w:p>
    <w:p w:rsidR="00050884" w:rsidRPr="006F26AF" w:rsidRDefault="00146AC3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___________________________________</w:t>
      </w:r>
      <w:r w:rsidR="00050884" w:rsidRPr="006F26AF">
        <w:rPr>
          <w:rFonts w:eastAsia="Times New Roman" w:cs="Times New Roman"/>
        </w:rPr>
        <w:t xml:space="preserve"> became diplomatic policy</w:t>
      </w:r>
    </w:p>
    <w:p w:rsidR="00050884" w:rsidRPr="006F26AF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Tang decline</w:t>
      </w:r>
    </w:p>
    <w:p w:rsidR="0021559C" w:rsidRPr="006F26AF" w:rsidRDefault="006F20A9" w:rsidP="00146A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Governmental neglect: emperor obsessed with music, favorite concubine</w:t>
      </w:r>
    </w:p>
    <w:p w:rsidR="0021559C" w:rsidRPr="006F26AF" w:rsidRDefault="006F20A9" w:rsidP="00146A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 xml:space="preserve">Nomadic </w:t>
      </w:r>
      <w:r w:rsidR="00146AC3" w:rsidRPr="006F26AF">
        <w:rPr>
          <w:rFonts w:eastAsia="Times New Roman" w:cs="Times New Roman"/>
        </w:rPr>
        <w:t>_______________</w:t>
      </w:r>
      <w:r w:rsidRPr="006F26AF">
        <w:rPr>
          <w:rFonts w:eastAsia="Times New Roman" w:cs="Times New Roman"/>
        </w:rPr>
        <w:t xml:space="preserve"> mercenaries invited to supp</w:t>
      </w:r>
      <w:r w:rsidR="00146AC3" w:rsidRPr="006F26AF">
        <w:rPr>
          <w:rFonts w:eastAsia="Times New Roman" w:cs="Times New Roman"/>
        </w:rPr>
        <w:t xml:space="preserve">ress rebellion, sacked </w:t>
      </w:r>
      <w:proofErr w:type="spellStart"/>
      <w:r w:rsidR="00146AC3" w:rsidRPr="006F26AF">
        <w:rPr>
          <w:rFonts w:eastAsia="Times New Roman" w:cs="Times New Roman"/>
        </w:rPr>
        <w:t>Chang’an</w:t>
      </w:r>
      <w:proofErr w:type="spellEnd"/>
    </w:p>
    <w:p w:rsidR="00146AC3" w:rsidRPr="006F26AF" w:rsidRDefault="006F20A9" w:rsidP="00146A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Tang decline continues, last emperor abdicates 907</w:t>
      </w:r>
    </w:p>
    <w:p w:rsidR="00050884" w:rsidRPr="006F26AF" w:rsidRDefault="00050884" w:rsidP="000508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The Song dynasty (960-1279 C.E.)</w:t>
      </w:r>
    </w:p>
    <w:p w:rsidR="0021559C" w:rsidRPr="006F26AF" w:rsidRDefault="006F20A9" w:rsidP="00146A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Emphasis on administration, industry, education, the arts</w:t>
      </w:r>
    </w:p>
    <w:p w:rsidR="00146AC3" w:rsidRPr="006F26AF" w:rsidRDefault="002A7BDC" w:rsidP="00146A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______________________</w:t>
      </w:r>
      <w:r w:rsidR="006F20A9" w:rsidRPr="006F26AF">
        <w:rPr>
          <w:rFonts w:eastAsia="Times New Roman" w:cs="Times New Roman"/>
        </w:rPr>
        <w:t xml:space="preserve"> not emphasized</w:t>
      </w:r>
    </w:p>
    <w:p w:rsidR="00050884" w:rsidRPr="006F26AF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Song weaknesses</w:t>
      </w:r>
    </w:p>
    <w:p w:rsidR="0021559C" w:rsidRPr="006F26AF" w:rsidRDefault="002A7BDC" w:rsidP="002A7BD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Size of _________________________</w:t>
      </w:r>
      <w:r w:rsidR="006F20A9" w:rsidRPr="006F26AF">
        <w:rPr>
          <w:rFonts w:eastAsia="Times New Roman" w:cs="Times New Roman"/>
        </w:rPr>
        <w:t xml:space="preserve"> heavy </w:t>
      </w:r>
      <w:r w:rsidRPr="006F26AF">
        <w:rPr>
          <w:rFonts w:eastAsia="Times New Roman" w:cs="Times New Roman"/>
        </w:rPr>
        <w:t>_________________________________</w:t>
      </w:r>
    </w:p>
    <w:p w:rsidR="0021559C" w:rsidRPr="006F26AF" w:rsidRDefault="006F20A9" w:rsidP="002A7BD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Civil service leadership of military</w:t>
      </w:r>
    </w:p>
    <w:p w:rsidR="0021559C" w:rsidRPr="006F26AF" w:rsidRDefault="006F20A9" w:rsidP="002A7BDC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 xml:space="preserve">Lacked </w:t>
      </w:r>
      <w:r w:rsidR="002A7BDC" w:rsidRPr="006F26AF">
        <w:rPr>
          <w:rFonts w:eastAsia="Times New Roman" w:cs="Times New Roman"/>
        </w:rPr>
        <w:t>_________________________________</w:t>
      </w:r>
    </w:p>
    <w:p w:rsidR="0021559C" w:rsidRPr="006F26AF" w:rsidRDefault="006F20A9" w:rsidP="002A7BDC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Unable to contain nomadic attacks</w:t>
      </w:r>
    </w:p>
    <w:p w:rsidR="00146AC3" w:rsidRPr="006F26AF" w:rsidRDefault="002A7BDC" w:rsidP="002A7BDC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________________________ conquer, force Song dynasty to Hangzhou</w:t>
      </w:r>
    </w:p>
    <w:p w:rsidR="00050884" w:rsidRPr="006F26AF" w:rsidRDefault="00050884" w:rsidP="00050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  <w:b/>
          <w:bCs/>
        </w:rPr>
        <w:t>The economic development of Tang and Song China</w:t>
      </w:r>
    </w:p>
    <w:p w:rsidR="00050884" w:rsidRPr="006F26AF" w:rsidRDefault="00050884" w:rsidP="000508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Agricultural development</w:t>
      </w:r>
    </w:p>
    <w:p w:rsidR="0021559C" w:rsidRPr="006F26AF" w:rsidRDefault="006F20A9" w:rsidP="002A7BD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 xml:space="preserve">Developed Vietnamese fast-ripening rice, </w:t>
      </w:r>
      <w:r w:rsidR="002A7BDC" w:rsidRPr="006F26AF">
        <w:rPr>
          <w:rFonts w:eastAsia="Times New Roman" w:cs="Times New Roman"/>
        </w:rPr>
        <w:t>__________________________________</w:t>
      </w:r>
    </w:p>
    <w:p w:rsidR="0021559C" w:rsidRPr="006F26AF" w:rsidRDefault="006F20A9" w:rsidP="002A7BD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 xml:space="preserve">Technology: </w:t>
      </w:r>
      <w:r w:rsidR="002A7BDC" w:rsidRPr="006F26AF">
        <w:rPr>
          <w:rFonts w:eastAsia="Times New Roman" w:cs="Times New Roman"/>
        </w:rPr>
        <w:t>_________________________</w:t>
      </w:r>
      <w:r w:rsidRPr="006F26AF">
        <w:rPr>
          <w:rFonts w:eastAsia="Times New Roman" w:cs="Times New Roman"/>
        </w:rPr>
        <w:t>, use of draft animals</w:t>
      </w:r>
    </w:p>
    <w:p w:rsidR="0021559C" w:rsidRPr="006F26AF" w:rsidRDefault="006F20A9" w:rsidP="002A7BD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Soil fertilization, improved irrigation</w:t>
      </w:r>
    </w:p>
    <w:p w:rsidR="002A7BDC" w:rsidRPr="006F26AF" w:rsidRDefault="002A7BDC" w:rsidP="002A7BD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_____________________________________</w:t>
      </w:r>
    </w:p>
    <w:p w:rsidR="002A7BDC" w:rsidRPr="006F26AF" w:rsidRDefault="002A7BDC" w:rsidP="002A7BD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_____________________________</w:t>
      </w:r>
      <w:r w:rsidR="006F20A9" w:rsidRPr="006F26AF">
        <w:rPr>
          <w:rFonts w:eastAsia="Times New Roman" w:cs="Times New Roman"/>
        </w:rPr>
        <w:t xml:space="preserve"> world’s most populous city: two million residents</w:t>
      </w:r>
    </w:p>
    <w:p w:rsidR="00050884" w:rsidRPr="006F26AF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Patriarchal social structure</w:t>
      </w:r>
    </w:p>
    <w:p w:rsidR="0021559C" w:rsidRPr="006F26AF" w:rsidRDefault="006F20A9" w:rsidP="002A7BD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 xml:space="preserve">Increased emphasis on ancestor </w:t>
      </w:r>
      <w:r w:rsidR="002A7BDC" w:rsidRPr="006F26AF">
        <w:rPr>
          <w:rFonts w:eastAsia="Times New Roman" w:cs="Times New Roman"/>
        </w:rPr>
        <w:t>___________________________</w:t>
      </w:r>
    </w:p>
    <w:p w:rsidR="002A7BDC" w:rsidRPr="006F26AF" w:rsidRDefault="002A7BDC" w:rsidP="002A7BD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_________________________</w:t>
      </w:r>
      <w:r w:rsidR="006F20A9" w:rsidRPr="006F26AF">
        <w:rPr>
          <w:rFonts w:eastAsia="Times New Roman" w:cs="Times New Roman"/>
        </w:rPr>
        <w:t xml:space="preserve"> gains popularity</w:t>
      </w:r>
    </w:p>
    <w:p w:rsidR="00050884" w:rsidRPr="006F26AF" w:rsidRDefault="00050884" w:rsidP="000508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Technological and industrial development</w:t>
      </w:r>
    </w:p>
    <w:p w:rsidR="00050884" w:rsidRPr="006F26AF" w:rsidRDefault="002A7BDC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__________________________</w:t>
      </w:r>
      <w:r w:rsidR="00050884" w:rsidRPr="006F26AF">
        <w:rPr>
          <w:rFonts w:eastAsia="Times New Roman" w:cs="Times New Roman"/>
        </w:rPr>
        <w:t xml:space="preserve"> (chinaware) diffused rapidly</w:t>
      </w:r>
    </w:p>
    <w:p w:rsidR="0021559C" w:rsidRPr="006F26AF" w:rsidRDefault="006F20A9" w:rsidP="002A7BD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 xml:space="preserve">Increase of iron production due to use of </w:t>
      </w:r>
      <w:r w:rsidR="002A7BDC" w:rsidRPr="006F26AF">
        <w:rPr>
          <w:rFonts w:eastAsia="Times New Roman" w:cs="Times New Roman"/>
        </w:rPr>
        <w:t>__________________________</w:t>
      </w:r>
      <w:r w:rsidRPr="006F26AF">
        <w:rPr>
          <w:rFonts w:eastAsia="Times New Roman" w:cs="Times New Roman"/>
        </w:rPr>
        <w:t>, in furnaces</w:t>
      </w:r>
    </w:p>
    <w:p w:rsidR="002A7BDC" w:rsidRPr="006F26AF" w:rsidRDefault="006F20A9" w:rsidP="002A7BD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Agricultural tools, weaponry</w:t>
      </w:r>
    </w:p>
    <w:p w:rsidR="00050884" w:rsidRPr="006F26AF" w:rsidRDefault="002A7BDC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__________________________</w:t>
      </w:r>
      <w:r w:rsidR="00050884" w:rsidRPr="006F26AF">
        <w:rPr>
          <w:rFonts w:eastAsia="Times New Roman" w:cs="Times New Roman"/>
        </w:rPr>
        <w:t xml:space="preserve"> was used in primitive weapons and diffused through Eurasia</w:t>
      </w:r>
    </w:p>
    <w:p w:rsidR="00050884" w:rsidRPr="006F26AF" w:rsidRDefault="007B335B" w:rsidP="00050884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lastRenderedPageBreak/>
        <w:t xml:space="preserve">Printing developed from </w:t>
      </w:r>
      <w:r w:rsidR="002A7BDC" w:rsidRPr="006F26AF">
        <w:rPr>
          <w:rFonts w:eastAsia="Times New Roman" w:cs="Times New Roman"/>
        </w:rPr>
        <w:t>_________________________________________</w:t>
      </w:r>
    </w:p>
    <w:p w:rsidR="00050884" w:rsidRPr="006F26AF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 xml:space="preserve">Naval technology: "south-pointing needle"--the </w:t>
      </w:r>
      <w:r w:rsidR="002A7BDC" w:rsidRPr="006F26AF">
        <w:rPr>
          <w:rFonts w:eastAsia="Times New Roman" w:cs="Times New Roman"/>
        </w:rPr>
        <w:t>_____________________________________</w:t>
      </w:r>
    </w:p>
    <w:p w:rsidR="00050884" w:rsidRPr="006F26AF" w:rsidRDefault="00050884" w:rsidP="000508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The emergence of a market economy</w:t>
      </w:r>
    </w:p>
    <w:p w:rsidR="0021559C" w:rsidRPr="006F26AF" w:rsidRDefault="006F20A9" w:rsidP="002A715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Letters of credit developed to deal with copper coin shortages</w:t>
      </w:r>
    </w:p>
    <w:p w:rsidR="0021559C" w:rsidRPr="006F26AF" w:rsidRDefault="006F20A9" w:rsidP="002A715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Flying cash (</w:t>
      </w:r>
      <w:r w:rsidR="002A7155" w:rsidRPr="006F26AF">
        <w:rPr>
          <w:rFonts w:eastAsia="Times New Roman" w:cs="Times New Roman"/>
        </w:rPr>
        <w:t>______________________________</w:t>
      </w:r>
      <w:r w:rsidRPr="006F26AF">
        <w:rPr>
          <w:rFonts w:eastAsia="Times New Roman" w:cs="Times New Roman"/>
        </w:rPr>
        <w:t>)</w:t>
      </w:r>
    </w:p>
    <w:p w:rsidR="0021559C" w:rsidRPr="006F26AF" w:rsidRDefault="006F20A9" w:rsidP="002A715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 xml:space="preserve">Development of independently produced </w:t>
      </w:r>
      <w:r w:rsidR="002A7155" w:rsidRPr="006F26AF">
        <w:rPr>
          <w:rFonts w:eastAsia="Times New Roman" w:cs="Times New Roman"/>
        </w:rPr>
        <w:t>____________________</w:t>
      </w:r>
      <w:r w:rsidRPr="006F26AF">
        <w:rPr>
          <w:rFonts w:eastAsia="Times New Roman" w:cs="Times New Roman"/>
        </w:rPr>
        <w:t xml:space="preserve"> money</w:t>
      </w:r>
    </w:p>
    <w:p w:rsidR="0021559C" w:rsidRPr="006F26AF" w:rsidRDefault="006F20A9" w:rsidP="002A715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Not as stable, riots when not honored</w:t>
      </w:r>
    </w:p>
    <w:p w:rsidR="002A7155" w:rsidRPr="006F26AF" w:rsidRDefault="006F20A9" w:rsidP="002A715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 xml:space="preserve">Government claims </w:t>
      </w:r>
      <w:r w:rsidR="002A7155" w:rsidRPr="006F26AF">
        <w:rPr>
          <w:rFonts w:eastAsia="Times New Roman" w:cs="Times New Roman"/>
        </w:rPr>
        <w:t>________________________</w:t>
      </w:r>
      <w:r w:rsidRPr="006F26AF">
        <w:rPr>
          <w:rFonts w:eastAsia="Times New Roman" w:cs="Times New Roman"/>
        </w:rPr>
        <w:t xml:space="preserve"> on money production in eleventh century</w:t>
      </w:r>
    </w:p>
    <w:p w:rsidR="00050884" w:rsidRPr="006F26AF" w:rsidRDefault="00050884" w:rsidP="00050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  <w:b/>
          <w:bCs/>
        </w:rPr>
        <w:t>Cultural change in Tang and Song China</w:t>
      </w:r>
    </w:p>
    <w:p w:rsidR="00050884" w:rsidRPr="006F26AF" w:rsidRDefault="00050884" w:rsidP="000508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Establishment of Buddhism</w:t>
      </w:r>
    </w:p>
    <w:p w:rsidR="0021559C" w:rsidRPr="006F26AF" w:rsidRDefault="006F20A9" w:rsidP="002A715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 xml:space="preserve">Increasing popularity of </w:t>
      </w:r>
      <w:r w:rsidR="002A7155" w:rsidRPr="006F26AF">
        <w:rPr>
          <w:rFonts w:eastAsia="Times New Roman" w:cs="Times New Roman"/>
        </w:rPr>
        <w:t>_________________________</w:t>
      </w:r>
    </w:p>
    <w:p w:rsidR="002A7155" w:rsidRPr="006F26AF" w:rsidRDefault="006F20A9" w:rsidP="002A715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Christianity, Manichaeism, Zoroastrianism, Islam also appear</w:t>
      </w:r>
    </w:p>
    <w:p w:rsidR="00050884" w:rsidRPr="006F26AF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Buddhism in China</w:t>
      </w:r>
    </w:p>
    <w:p w:rsidR="00050884" w:rsidRPr="006F26AF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Attraction: moral standards, intellectual sophistication, and</w:t>
      </w:r>
      <w:r w:rsidR="002A7155" w:rsidRPr="006F26AF">
        <w:rPr>
          <w:rFonts w:eastAsia="Times New Roman" w:cs="Times New Roman"/>
        </w:rPr>
        <w:t xml:space="preserve"> _____________________</w:t>
      </w:r>
    </w:p>
    <w:p w:rsidR="00050884" w:rsidRPr="006F26AF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 xml:space="preserve">Monasteries became </w:t>
      </w:r>
      <w:r w:rsidR="002A7155" w:rsidRPr="006F26AF">
        <w:rPr>
          <w:rFonts w:eastAsia="Times New Roman" w:cs="Times New Roman"/>
        </w:rPr>
        <w:t>_______________________________</w:t>
      </w:r>
      <w:r w:rsidRPr="006F26AF">
        <w:rPr>
          <w:rFonts w:eastAsia="Times New Roman" w:cs="Times New Roman"/>
        </w:rPr>
        <w:t>, helped the poor and needy</w:t>
      </w:r>
    </w:p>
    <w:p w:rsidR="00050884" w:rsidRPr="006F26AF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 xml:space="preserve">Also posed a challenge to Chinese </w:t>
      </w:r>
      <w:r w:rsidR="002A7155" w:rsidRPr="006F26AF">
        <w:rPr>
          <w:rFonts w:eastAsia="Times New Roman" w:cs="Times New Roman"/>
        </w:rPr>
        <w:t>________________________</w:t>
      </w:r>
    </w:p>
    <w:p w:rsidR="006F26AF" w:rsidRDefault="006F26AF" w:rsidP="006F26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Wu Zhao</w:t>
      </w:r>
    </w:p>
    <w:p w:rsidR="006F26AF" w:rsidRDefault="006F26AF" w:rsidP="006F26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Arial"/>
          <w:color w:val="000000"/>
        </w:rPr>
        <w:t xml:space="preserve">Buddhist powers were broken and replaced by </w:t>
      </w:r>
      <w:r>
        <w:rPr>
          <w:rFonts w:eastAsia="Times New Roman" w:cs="Arial"/>
          <w:color w:val="000000"/>
        </w:rPr>
        <w:t>__________________________</w:t>
      </w:r>
    </w:p>
    <w:p w:rsidR="006F26AF" w:rsidRDefault="006F26AF" w:rsidP="006F26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Arial"/>
          <w:color w:val="000000"/>
        </w:rPr>
        <w:t xml:space="preserve">Reason: Buddhism was seen as undermining the family system (no tax, no army) and eroding the tax base by </w:t>
      </w:r>
      <w:r>
        <w:rPr>
          <w:rFonts w:eastAsia="Times New Roman" w:cs="Arial"/>
          <w:color w:val="000000"/>
        </w:rPr>
        <w:t xml:space="preserve">______________________________ </w:t>
      </w:r>
      <w:r w:rsidRPr="006F26AF">
        <w:rPr>
          <w:rFonts w:eastAsia="Times New Roman" w:cs="Arial"/>
          <w:color w:val="000000"/>
        </w:rPr>
        <w:t xml:space="preserve">and attracting too many to be monks and nuns.  Buddhism legitimized </w:t>
      </w:r>
      <w:r>
        <w:rPr>
          <w:rFonts w:eastAsia="Times New Roman" w:cs="Arial"/>
          <w:color w:val="000000"/>
        </w:rPr>
        <w:t>____________________________________</w:t>
      </w:r>
      <w:r w:rsidRPr="006F26AF">
        <w:rPr>
          <w:rFonts w:eastAsia="Times New Roman" w:cs="Arial"/>
          <w:color w:val="000000"/>
        </w:rPr>
        <w:t>.</w:t>
      </w:r>
    </w:p>
    <w:p w:rsidR="006F26AF" w:rsidRDefault="006F26AF" w:rsidP="006F26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Arial"/>
          <w:color w:val="000000"/>
        </w:rPr>
        <w:t xml:space="preserve">Wu Zhao: took control of the </w:t>
      </w:r>
      <w:r>
        <w:rPr>
          <w:rFonts w:eastAsia="Times New Roman" w:cs="Arial"/>
          <w:color w:val="000000"/>
        </w:rPr>
        <w:t>_________________________</w:t>
      </w:r>
      <w:r w:rsidRPr="006F26AF">
        <w:rPr>
          <w:rFonts w:eastAsia="Times New Roman" w:cs="Arial"/>
          <w:color w:val="000000"/>
        </w:rPr>
        <w:t xml:space="preserve"> and made HERSELF emperor with the support of </w:t>
      </w:r>
      <w:r>
        <w:rPr>
          <w:rFonts w:eastAsia="Times New Roman" w:cs="Arial"/>
          <w:color w:val="000000"/>
        </w:rPr>
        <w:t>_________________________</w:t>
      </w:r>
    </w:p>
    <w:p w:rsidR="006F26AF" w:rsidRPr="006F26AF" w:rsidRDefault="006F26AF" w:rsidP="006F26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Arial"/>
          <w:color w:val="000000"/>
        </w:rPr>
        <w:t xml:space="preserve">Crackdown of </w:t>
      </w:r>
      <w:r>
        <w:rPr>
          <w:rFonts w:eastAsia="Times New Roman" w:cs="Arial"/>
          <w:color w:val="000000"/>
        </w:rPr>
        <w:t>_________________________</w:t>
      </w:r>
      <w:bookmarkStart w:id="0" w:name="_GoBack"/>
      <w:bookmarkEnd w:id="0"/>
      <w:r w:rsidRPr="006F26AF">
        <w:rPr>
          <w:rFonts w:eastAsia="Times New Roman" w:cs="Arial"/>
          <w:color w:val="000000"/>
        </w:rPr>
        <w:t>-scholars could paint Wu in a bad light so women could not get many rights</w:t>
      </w:r>
    </w:p>
    <w:p w:rsidR="00050884" w:rsidRPr="006F26AF" w:rsidRDefault="00050884" w:rsidP="000508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Neo-Confucianism</w:t>
      </w:r>
    </w:p>
    <w:p w:rsidR="0021559C" w:rsidRPr="006F26AF" w:rsidRDefault="006F20A9" w:rsidP="002A715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 xml:space="preserve">Keep Confucianism philosophies </w:t>
      </w:r>
    </w:p>
    <w:p w:rsidR="002A7155" w:rsidRPr="006F26AF" w:rsidRDefault="006F20A9" w:rsidP="002A715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 xml:space="preserve">“Neo” (new) philosophy: get rid of </w:t>
      </w:r>
      <w:r w:rsidR="002A7155" w:rsidRPr="006F26AF">
        <w:rPr>
          <w:rFonts w:eastAsia="Times New Roman" w:cs="Times New Roman"/>
        </w:rPr>
        <w:t>_______________________________________</w:t>
      </w:r>
      <w:r w:rsidRPr="006F26AF">
        <w:rPr>
          <w:rFonts w:eastAsia="Times New Roman" w:cs="Times New Roman"/>
        </w:rPr>
        <w:t>because they are detrimental to Chinese society</w:t>
      </w:r>
    </w:p>
    <w:p w:rsidR="00050884" w:rsidRPr="006F26AF" w:rsidRDefault="00050884" w:rsidP="00050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  <w:b/>
          <w:bCs/>
        </w:rPr>
        <w:t>Chinese influence in east Asia</w:t>
      </w:r>
    </w:p>
    <w:p w:rsidR="00050884" w:rsidRPr="006F26AF" w:rsidRDefault="00050884" w:rsidP="000508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Early Japan</w:t>
      </w:r>
    </w:p>
    <w:p w:rsidR="0021559C" w:rsidRPr="006F26AF" w:rsidRDefault="006F20A9" w:rsidP="002A715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 xml:space="preserve">Adoption of </w:t>
      </w:r>
      <w:r w:rsidR="002A7155" w:rsidRPr="006F26AF">
        <w:rPr>
          <w:rFonts w:eastAsia="Times New Roman" w:cs="Times New Roman"/>
        </w:rPr>
        <w:t>_________________________________</w:t>
      </w:r>
      <w:r w:rsidRPr="006F26AF">
        <w:rPr>
          <w:rFonts w:eastAsia="Times New Roman" w:cs="Times New Roman"/>
        </w:rPr>
        <w:t xml:space="preserve"> teachings</w:t>
      </w:r>
    </w:p>
    <w:p w:rsidR="002A7155" w:rsidRPr="006F26AF" w:rsidRDefault="006F20A9" w:rsidP="002A715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 xml:space="preserve">Yet retention of </w:t>
      </w:r>
      <w:r w:rsidR="002A7155" w:rsidRPr="006F26AF">
        <w:rPr>
          <w:rFonts w:eastAsia="Times New Roman" w:cs="Times New Roman"/>
        </w:rPr>
        <w:t>_____________________</w:t>
      </w:r>
      <w:r w:rsidRPr="006F26AF">
        <w:rPr>
          <w:rFonts w:eastAsia="Times New Roman" w:cs="Times New Roman"/>
        </w:rPr>
        <w:t xml:space="preserve"> religion</w:t>
      </w:r>
    </w:p>
    <w:p w:rsidR="00050884" w:rsidRPr="006F26AF" w:rsidRDefault="00050884" w:rsidP="000508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Medieval Japan was a period of decentralization</w:t>
      </w:r>
    </w:p>
    <w:p w:rsidR="002A7155" w:rsidRPr="006F26AF" w:rsidRDefault="002A7155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Institution of the Shogun</w:t>
      </w:r>
    </w:p>
    <w:p w:rsidR="0021559C" w:rsidRPr="006F26AF" w:rsidRDefault="006F20A9" w:rsidP="002A715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 xml:space="preserve">Minamoto leader named </w:t>
      </w:r>
      <w:r w:rsidRPr="006F26AF">
        <w:rPr>
          <w:rFonts w:eastAsia="Times New Roman" w:cs="Times New Roman"/>
          <w:i/>
          <w:iCs/>
        </w:rPr>
        <w:t>shogun</w:t>
      </w:r>
      <w:r w:rsidRPr="006F26AF">
        <w:rPr>
          <w:rFonts w:eastAsia="Times New Roman" w:cs="Times New Roman"/>
        </w:rPr>
        <w:t>, 1185 C.E.</w:t>
      </w:r>
    </w:p>
    <w:p w:rsidR="0021559C" w:rsidRPr="006F26AF" w:rsidRDefault="006F20A9" w:rsidP="002A715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 xml:space="preserve">Ruled from Kamakura, allowed imperial throne to continue in </w:t>
      </w:r>
      <w:r w:rsidR="002A7155" w:rsidRPr="006F26AF">
        <w:rPr>
          <w:rFonts w:eastAsia="Times New Roman" w:cs="Times New Roman"/>
        </w:rPr>
        <w:t>________________</w:t>
      </w:r>
    </w:p>
    <w:p w:rsidR="002A7155" w:rsidRPr="006F26AF" w:rsidRDefault="006F20A9" w:rsidP="002A715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 xml:space="preserve">Shogun: </w:t>
      </w:r>
      <w:r w:rsidR="002A7155" w:rsidRPr="006F26AF">
        <w:rPr>
          <w:rFonts w:eastAsia="Times New Roman" w:cs="Times New Roman"/>
        </w:rPr>
        <w:t>_______________________________________________</w:t>
      </w:r>
    </w:p>
    <w:p w:rsidR="00050884" w:rsidRPr="006F26AF" w:rsidRDefault="00050884" w:rsidP="000508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The samurai</w:t>
      </w:r>
    </w:p>
    <w:p w:rsidR="00050884" w:rsidRPr="006F26AF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 xml:space="preserve">Professional warriors of </w:t>
      </w:r>
      <w:r w:rsidR="006F20A9" w:rsidRPr="006F26AF">
        <w:rPr>
          <w:rFonts w:eastAsia="Times New Roman" w:cs="Times New Roman"/>
        </w:rPr>
        <w:t>___________________________</w:t>
      </w:r>
    </w:p>
    <w:p w:rsidR="00050884" w:rsidRPr="006F26AF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 xml:space="preserve">Valued </w:t>
      </w:r>
      <w:r w:rsidR="006F20A9" w:rsidRPr="006F26AF">
        <w:rPr>
          <w:rFonts w:eastAsia="Times New Roman" w:cs="Times New Roman"/>
        </w:rPr>
        <w:t>_______________________________________________________________</w:t>
      </w:r>
    </w:p>
    <w:p w:rsidR="00050884" w:rsidRPr="006F26AF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Observed samurai code called</w:t>
      </w:r>
      <w:r w:rsidRPr="006F26AF">
        <w:rPr>
          <w:rFonts w:eastAsia="Times New Roman" w:cs="Times New Roman"/>
          <w:i/>
          <w:iCs/>
        </w:rPr>
        <w:t> </w:t>
      </w:r>
      <w:r w:rsidR="006F20A9" w:rsidRPr="006F26AF">
        <w:rPr>
          <w:rFonts w:eastAsia="Times New Roman" w:cs="Times New Roman"/>
          <w:i/>
          <w:iCs/>
        </w:rPr>
        <w:t>____________________</w:t>
      </w:r>
    </w:p>
    <w:p w:rsidR="00050884" w:rsidRPr="006F26AF" w:rsidRDefault="00050884" w:rsidP="000508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26AF">
        <w:rPr>
          <w:rFonts w:eastAsia="Times New Roman" w:cs="Times New Roman"/>
        </w:rPr>
        <w:t>To preserve their honor, engaged in ritual suicide called </w:t>
      </w:r>
      <w:r w:rsidR="006F20A9" w:rsidRPr="006F26AF">
        <w:rPr>
          <w:rFonts w:eastAsia="Times New Roman" w:cs="Times New Roman"/>
          <w:i/>
          <w:iCs/>
        </w:rPr>
        <w:t>____________________</w:t>
      </w:r>
    </w:p>
    <w:p w:rsidR="002E3E9B" w:rsidRPr="006F26AF" w:rsidRDefault="002E3E9B"/>
    <w:sectPr w:rsidR="002E3E9B" w:rsidRPr="006F26AF" w:rsidSect="007B33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7265"/>
    <w:multiLevelType w:val="hybridMultilevel"/>
    <w:tmpl w:val="D11CA99C"/>
    <w:lvl w:ilvl="0" w:tplc="357062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0D2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E0A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4A3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E8D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34F1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012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A000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86D4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2352E"/>
    <w:multiLevelType w:val="hybridMultilevel"/>
    <w:tmpl w:val="BF966A1A"/>
    <w:lvl w:ilvl="0" w:tplc="E91A44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B031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F0FA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8D4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B81B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EE8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8477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47C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098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17AC4"/>
    <w:multiLevelType w:val="hybridMultilevel"/>
    <w:tmpl w:val="07383DCA"/>
    <w:lvl w:ilvl="0" w:tplc="C024BE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A4E90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10E4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96AE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077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C48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8D5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861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608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07B2"/>
    <w:multiLevelType w:val="hybridMultilevel"/>
    <w:tmpl w:val="F5E04CB8"/>
    <w:lvl w:ilvl="0" w:tplc="903A77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32746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6DC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4AD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A29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462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0CA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C18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C072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721F8"/>
    <w:multiLevelType w:val="hybridMultilevel"/>
    <w:tmpl w:val="A8403334"/>
    <w:lvl w:ilvl="0" w:tplc="9ACC01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78A1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981D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6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06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615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482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5A9A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0006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749BA"/>
    <w:multiLevelType w:val="multilevel"/>
    <w:tmpl w:val="2CBE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277E03"/>
    <w:multiLevelType w:val="hybridMultilevel"/>
    <w:tmpl w:val="FA426352"/>
    <w:lvl w:ilvl="0" w:tplc="D1F43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16FB6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36ED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254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5011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A81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D664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E084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5C75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641ED"/>
    <w:multiLevelType w:val="hybridMultilevel"/>
    <w:tmpl w:val="AA9CCD5E"/>
    <w:lvl w:ilvl="0" w:tplc="3E78F1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F4C6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E0AD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82C9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8D6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2E5E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CC9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1659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1657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E2023"/>
    <w:multiLevelType w:val="hybridMultilevel"/>
    <w:tmpl w:val="13F02F38"/>
    <w:lvl w:ilvl="0" w:tplc="E3689A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222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284E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4C7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489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8EA4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8223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F0BE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EC9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612EE"/>
    <w:multiLevelType w:val="hybridMultilevel"/>
    <w:tmpl w:val="D9D425B2"/>
    <w:lvl w:ilvl="0" w:tplc="66A2CE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C6C1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D434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06C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6BD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877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488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EE2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AE11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53018"/>
    <w:multiLevelType w:val="multilevel"/>
    <w:tmpl w:val="6C58EB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5967FE"/>
    <w:multiLevelType w:val="hybridMultilevel"/>
    <w:tmpl w:val="B1A81C12"/>
    <w:lvl w:ilvl="0" w:tplc="608C3B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3068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E01D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84A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0887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96E2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A15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A4C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EA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B3F68"/>
    <w:multiLevelType w:val="hybridMultilevel"/>
    <w:tmpl w:val="74BE33CA"/>
    <w:lvl w:ilvl="0" w:tplc="33DAA2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7C664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E69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EBE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A0AC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F4BC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A8A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4830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685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F50E9"/>
    <w:multiLevelType w:val="hybridMultilevel"/>
    <w:tmpl w:val="6608D526"/>
    <w:lvl w:ilvl="0" w:tplc="A2FC1D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CB8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6B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010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0641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FC6D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606A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2B7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94F5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26587"/>
    <w:multiLevelType w:val="hybridMultilevel"/>
    <w:tmpl w:val="62FCCE5A"/>
    <w:lvl w:ilvl="0" w:tplc="EF845B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CE5A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54A7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2CE5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64EE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4E0D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6F7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FA86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216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4"/>
  </w:num>
  <w:num w:numId="5">
    <w:abstractNumId w:val="12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"/>
  </w:num>
  <w:num w:numId="13">
    <w:abstractNumId w:val="13"/>
  </w:num>
  <w:num w:numId="14">
    <w:abstractNumId w:val="4"/>
  </w:num>
  <w:num w:numId="1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84"/>
    <w:rsid w:val="00050884"/>
    <w:rsid w:val="00146AC3"/>
    <w:rsid w:val="0021559C"/>
    <w:rsid w:val="002A7155"/>
    <w:rsid w:val="002A7BDC"/>
    <w:rsid w:val="002E3E9B"/>
    <w:rsid w:val="006F20A9"/>
    <w:rsid w:val="006F26AF"/>
    <w:rsid w:val="007B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4710E9-A70D-47D8-8268-A027B19B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8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17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201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3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35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6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70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45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65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77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97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3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5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05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8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2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83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66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5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805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56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4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64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49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9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2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38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62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2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24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8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3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Bolar, Robb</cp:lastModifiedBy>
  <cp:revision>3</cp:revision>
  <dcterms:created xsi:type="dcterms:W3CDTF">2013-08-01T19:12:00Z</dcterms:created>
  <dcterms:modified xsi:type="dcterms:W3CDTF">2015-10-26T12:55:00Z</dcterms:modified>
</cp:coreProperties>
</file>